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CFC77">
      <w:pPr>
        <w:pStyle w:val="4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 w14:paraId="00BAAEDF">
      <w:pPr>
        <w:pStyle w:val="4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送达确认</w:t>
      </w:r>
    </w:p>
    <w:p w14:paraId="607062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汕头市恒益顺招标采购服务有限公司：</w:t>
      </w:r>
    </w:p>
    <w:p w14:paraId="243E59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送达我方有关本次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招商项目“汕头市资产管理集团有限公司公开征集2025年食堂承包服务项目供应商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交易的相关通知和函件由《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申请书》中《意向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基本情况表》中所填写的我方的联系人签收，或者按以下任何一种方式，即视为送达我方。</w:t>
      </w:r>
    </w:p>
    <w:p w14:paraId="4B464F5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用特快专递按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我方邮寄地址及联系人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收件人寄出；</w:t>
      </w:r>
    </w:p>
    <w:p w14:paraId="6499595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</w:rPr>
        <w:t>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工作人员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将相关通知和函件以编辑成短信或彩信的方式向电话号码：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送；</w:t>
      </w:r>
    </w:p>
    <w:p w14:paraId="2BABD41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</w:rPr>
        <w:t>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工作人员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将相关通知和函件以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文字、图片或扫描件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式向微信号：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7B932FE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CA3BE9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B7C48EE">
      <w:pPr>
        <w:pStyle w:val="4"/>
        <w:keepNext w:val="0"/>
        <w:keepLines w:val="0"/>
        <w:widowControl/>
        <w:suppressLineNumbers w:val="0"/>
        <w:wordWrap w:val="0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确认人：        </w:t>
      </w:r>
    </w:p>
    <w:p w14:paraId="539377D2">
      <w:pPr>
        <w:pStyle w:val="4"/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2025年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759537F0">
      <w:pPr>
        <w:pStyle w:val="4"/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151D8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E3973"/>
    <w:multiLevelType w:val="singleLevel"/>
    <w:tmpl w:val="5E4E397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jMyZjZiMTJkZDY2OWQzYTQxNzhjNDkyZDJiOWYifQ=="/>
  </w:docVars>
  <w:rsids>
    <w:rsidRoot w:val="00000000"/>
    <w:rsid w:val="032675A3"/>
    <w:rsid w:val="08530EFD"/>
    <w:rsid w:val="0DA23F7C"/>
    <w:rsid w:val="0DC71500"/>
    <w:rsid w:val="14541734"/>
    <w:rsid w:val="14D4719E"/>
    <w:rsid w:val="14D574DA"/>
    <w:rsid w:val="15435335"/>
    <w:rsid w:val="1917614A"/>
    <w:rsid w:val="21E9375B"/>
    <w:rsid w:val="225C3878"/>
    <w:rsid w:val="238464BF"/>
    <w:rsid w:val="24BC34EC"/>
    <w:rsid w:val="2958253B"/>
    <w:rsid w:val="334629FF"/>
    <w:rsid w:val="3574304F"/>
    <w:rsid w:val="40966463"/>
    <w:rsid w:val="4214512B"/>
    <w:rsid w:val="42FF39C9"/>
    <w:rsid w:val="45A042B8"/>
    <w:rsid w:val="47FB3FB1"/>
    <w:rsid w:val="48374737"/>
    <w:rsid w:val="4B121B5B"/>
    <w:rsid w:val="4C6704E3"/>
    <w:rsid w:val="4CE068D8"/>
    <w:rsid w:val="4FC170B7"/>
    <w:rsid w:val="54B0338B"/>
    <w:rsid w:val="54BC6D24"/>
    <w:rsid w:val="5A5B6EFF"/>
    <w:rsid w:val="5B8F4493"/>
    <w:rsid w:val="60693B6F"/>
    <w:rsid w:val="67177B6A"/>
    <w:rsid w:val="681E5966"/>
    <w:rsid w:val="683E42DB"/>
    <w:rsid w:val="684E73D3"/>
    <w:rsid w:val="69336D74"/>
    <w:rsid w:val="6B25504B"/>
    <w:rsid w:val="6E0A5A67"/>
    <w:rsid w:val="6E1C57C3"/>
    <w:rsid w:val="70B86A39"/>
    <w:rsid w:val="770D10E0"/>
    <w:rsid w:val="79C71060"/>
    <w:rsid w:val="7C21191A"/>
    <w:rsid w:val="7ED00D00"/>
    <w:rsid w:val="7FB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0</Lines>
  <Paragraphs>0</Paragraphs>
  <TotalTime>0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2022-07-21T08:06:00Z</dcterms:created>
  <dc:creator>Hys88</dc:creator>
  <cp:lastModifiedBy>王子嘉</cp:lastModifiedBy>
  <dcterms:modified xsi:type="dcterms:W3CDTF">2025-06-04T07:16:24Z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83FB0203EFFB4F26BBC5158CBD337687</vt:lpwstr>
  </property>
  <property fmtid="{D5CDD505-2E9C-101B-9397-08002B2CF9AE}" pid="4" name="KSOTemplateDocerSaveRecord">
    <vt:lpwstr>eyJoZGlkIjoiMTA2MjMyZjZiMTJkZDY2OWQzYTQxNzhjNDkyZDJiOWYiLCJ1c2VySWQiOiIxNDYyNzg4NzM0In0=</vt:lpwstr>
  </property>
</Properties>
</file>